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974422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3E1C10" w:rsidRDefault="003E1C10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E1C10" w:rsidRDefault="003E1C10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E1C10" w:rsidRDefault="003E1C10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E1C10" w:rsidRPr="0070641B" w:rsidRDefault="003E1C10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  <w:r w:rsidRPr="00196CBA">
                    <w:rPr>
                      <w:sz w:val="24"/>
                      <w:szCs w:val="24"/>
                      <w:u w:val="single"/>
                    </w:rPr>
                    <w:t xml:space="preserve"> 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3E1C10" w:rsidRPr="005669C2" w:rsidRDefault="003E1C10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  <w:r w:rsidR="00BB2856" w:rsidRPr="00BB2856">
        <w:rPr>
          <w:sz w:val="32"/>
          <w:szCs w:val="32"/>
        </w:rPr>
        <w:t>ПРОЕКТ</w:t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 xml:space="preserve">руководствуясь протоколом заседания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r w:rsidR="00BB2856">
        <w:rPr>
          <w:sz w:val="28"/>
          <w:szCs w:val="28"/>
        </w:rPr>
        <w:t xml:space="preserve">от </w:t>
      </w:r>
      <w:r w:rsidR="0099170D" w:rsidRPr="00B65E50">
        <w:rPr>
          <w:sz w:val="28"/>
          <w:szCs w:val="28"/>
        </w:rPr>
        <w:t>1</w:t>
      </w:r>
      <w:r w:rsidR="00664E5E">
        <w:rPr>
          <w:sz w:val="28"/>
          <w:szCs w:val="28"/>
        </w:rPr>
        <w:t>6</w:t>
      </w:r>
      <w:r w:rsidR="00CA5B37" w:rsidRPr="00B65E50">
        <w:rPr>
          <w:sz w:val="28"/>
          <w:szCs w:val="28"/>
        </w:rPr>
        <w:t>.12.20</w:t>
      </w:r>
      <w:r w:rsidR="0099170D" w:rsidRPr="00B65E50">
        <w:rPr>
          <w:sz w:val="28"/>
          <w:szCs w:val="28"/>
        </w:rPr>
        <w:t>2</w:t>
      </w:r>
      <w:r w:rsidR="00664E5E">
        <w:rPr>
          <w:sz w:val="28"/>
          <w:szCs w:val="28"/>
        </w:rPr>
        <w:t>2</w:t>
      </w:r>
      <w:r w:rsidR="000A7E0E" w:rsidRPr="00B65E50">
        <w:rPr>
          <w:sz w:val="28"/>
          <w:szCs w:val="28"/>
        </w:rPr>
        <w:t xml:space="preserve"> </w:t>
      </w:r>
      <w:r w:rsidR="008D70E9" w:rsidRPr="00B65E50">
        <w:rPr>
          <w:sz w:val="28"/>
          <w:szCs w:val="28"/>
        </w:rPr>
        <w:t xml:space="preserve">г. </w:t>
      </w:r>
      <w:r w:rsidR="005F0E1C" w:rsidRPr="00B65E50">
        <w:rPr>
          <w:sz w:val="28"/>
          <w:szCs w:val="28"/>
        </w:rPr>
        <w:t>№</w:t>
      </w:r>
      <w:r w:rsidR="00967D54" w:rsidRPr="00B65E50">
        <w:rPr>
          <w:sz w:val="28"/>
          <w:szCs w:val="28"/>
        </w:rPr>
        <w:t xml:space="preserve"> </w:t>
      </w:r>
      <w:r w:rsidR="00664E5E">
        <w:rPr>
          <w:sz w:val="28"/>
          <w:szCs w:val="28"/>
        </w:rPr>
        <w:t>6</w:t>
      </w:r>
      <w:r w:rsidR="00D10477" w:rsidRPr="00B65E50">
        <w:rPr>
          <w:sz w:val="28"/>
          <w:szCs w:val="28"/>
        </w:rPr>
        <w:t>,</w:t>
      </w:r>
      <w:r w:rsidR="00D1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664E5E">
        <w:rPr>
          <w:color w:val="000000"/>
          <w:sz w:val="28"/>
          <w:szCs w:val="28"/>
        </w:rPr>
        <w:t>3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664E5E">
        <w:rPr>
          <w:color w:val="000000"/>
          <w:sz w:val="28"/>
          <w:szCs w:val="28"/>
        </w:rPr>
        <w:t>3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 xml:space="preserve">за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главы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99170D">
        <w:rPr>
          <w:color w:val="000000"/>
          <w:sz w:val="28"/>
          <w:szCs w:val="28"/>
        </w:rPr>
        <w:t>Цыкунову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FD5B7F" w:rsidRDefault="00FD5B7F" w:rsidP="00FD5B7F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D5B7F" w:rsidTr="003E2D64">
        <w:tc>
          <w:tcPr>
            <w:tcW w:w="3369" w:type="dxa"/>
            <w:vAlign w:val="center"/>
            <w:hideMark/>
          </w:tcPr>
          <w:p w:rsidR="00FD5B7F" w:rsidRDefault="00664E5E" w:rsidP="00664E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FD5B7F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FD5B7F" w:rsidRDefault="00FD5B7F" w:rsidP="00664E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FD5B7F" w:rsidRDefault="00FD5B7F">
            <w:pPr>
              <w:rPr>
                <w:b/>
                <w:sz w:val="28"/>
              </w:rPr>
            </w:pPr>
          </w:p>
          <w:p w:rsidR="00FD5B7F" w:rsidRDefault="00FD5B7F">
            <w:pPr>
              <w:jc w:val="right"/>
              <w:rPr>
                <w:b/>
                <w:sz w:val="28"/>
              </w:rPr>
            </w:pPr>
          </w:p>
          <w:p w:rsidR="00FD5B7F" w:rsidRDefault="00664E5E" w:rsidP="00664E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FD5B7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FD5B7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FD5B7F" w:rsidRDefault="00FD5B7F" w:rsidP="00FD5B7F">
      <w:pPr>
        <w:rPr>
          <w:b/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="00664E5E">
        <w:rPr>
          <w:sz w:val="24"/>
          <w:szCs w:val="24"/>
        </w:rPr>
        <w:t>прокуратура – 1 экз</w:t>
      </w:r>
      <w:r w:rsidRPr="00EA56AC">
        <w:rPr>
          <w:sz w:val="24"/>
          <w:szCs w:val="24"/>
        </w:rPr>
        <w:t>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664E5E" w:rsidRDefault="00664E5E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1A3EA1">
        <w:rPr>
          <w:b/>
          <w:sz w:val="28"/>
          <w:szCs w:val="28"/>
        </w:rPr>
        <w:t xml:space="preserve"> для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823,27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1386,10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1088,17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b/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1990,17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1239,49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1949,71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955,03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1823,34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1065,23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1630,88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2633,53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4038,24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966,65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1457,02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1128,36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1715,99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294,81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444,68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3675,50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3337,87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3259,02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64E5E" w:rsidRDefault="00664E5E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18402,67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BE2B2F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3934,67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7914,15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18587,32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39295,22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</w:tcPr>
          <w:p w:rsidR="00BE2B2F" w:rsidRPr="00664E5E" w:rsidRDefault="00664E5E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57594,90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1A3EA1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A3EA1" w:rsidRPr="00E77030" w:rsidTr="0099170D">
        <w:trPr>
          <w:trHeight w:val="220"/>
        </w:trPr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1A3EA1" w:rsidRPr="00673D67" w:rsidRDefault="000964DB" w:rsidP="000964D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57807</w:t>
            </w:r>
            <w:r w:rsidR="00890241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6</w:t>
            </w:r>
          </w:p>
        </w:tc>
      </w:tr>
      <w:tr w:rsidR="001A3EA1" w:rsidRPr="00E77030" w:rsidTr="0099170D"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1A3EA1" w:rsidRPr="00673D67" w:rsidRDefault="00974422" w:rsidP="0097442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65428</w:t>
            </w:r>
            <w:r w:rsidR="008902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964DB"/>
    <w:rsid w:val="000A6A64"/>
    <w:rsid w:val="000A7E0E"/>
    <w:rsid w:val="000C76A3"/>
    <w:rsid w:val="000D4735"/>
    <w:rsid w:val="000E287C"/>
    <w:rsid w:val="0012429E"/>
    <w:rsid w:val="00162B0A"/>
    <w:rsid w:val="00191F74"/>
    <w:rsid w:val="00196CBA"/>
    <w:rsid w:val="0019768E"/>
    <w:rsid w:val="001A244B"/>
    <w:rsid w:val="001A3EA1"/>
    <w:rsid w:val="001B3FD9"/>
    <w:rsid w:val="001C270B"/>
    <w:rsid w:val="001E33F6"/>
    <w:rsid w:val="002170B0"/>
    <w:rsid w:val="00293A85"/>
    <w:rsid w:val="002C322A"/>
    <w:rsid w:val="002D0316"/>
    <w:rsid w:val="003646CA"/>
    <w:rsid w:val="003E1C10"/>
    <w:rsid w:val="003E2D64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52541"/>
    <w:rsid w:val="00664E5E"/>
    <w:rsid w:val="00670640"/>
    <w:rsid w:val="006773A0"/>
    <w:rsid w:val="00685A9A"/>
    <w:rsid w:val="006A22FF"/>
    <w:rsid w:val="006C1F9E"/>
    <w:rsid w:val="006D5002"/>
    <w:rsid w:val="006E1661"/>
    <w:rsid w:val="006F43A4"/>
    <w:rsid w:val="00703759"/>
    <w:rsid w:val="00746446"/>
    <w:rsid w:val="00747B6E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422"/>
    <w:rsid w:val="00974D25"/>
    <w:rsid w:val="00976738"/>
    <w:rsid w:val="00990DE6"/>
    <w:rsid w:val="0099170D"/>
    <w:rsid w:val="009A39AE"/>
    <w:rsid w:val="009E5C6D"/>
    <w:rsid w:val="009E6E60"/>
    <w:rsid w:val="00A42E63"/>
    <w:rsid w:val="00A46D4D"/>
    <w:rsid w:val="00A46DF9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65E50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701ED"/>
    <w:rsid w:val="00D72B74"/>
    <w:rsid w:val="00D75275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11FB8"/>
    <w:rsid w:val="00F501FB"/>
    <w:rsid w:val="00FC0A2E"/>
    <w:rsid w:val="00FC76E3"/>
    <w:rsid w:val="00FD4031"/>
    <w:rsid w:val="00FD5B7F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9CA9-14B7-45B6-A542-344DA067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Куранова Ксения</cp:lastModifiedBy>
  <cp:revision>48</cp:revision>
  <cp:lastPrinted>2020-12-11T09:24:00Z</cp:lastPrinted>
  <dcterms:created xsi:type="dcterms:W3CDTF">2014-11-25T12:21:00Z</dcterms:created>
  <dcterms:modified xsi:type="dcterms:W3CDTF">2022-12-16T10:25:00Z</dcterms:modified>
</cp:coreProperties>
</file>